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D286" w14:textId="77777777" w:rsidR="00B83F82" w:rsidRDefault="00B83F82" w:rsidP="006237A0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00A6CA3F" w14:textId="77777777" w:rsidR="006237A0" w:rsidRPr="00DF076E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19A97D4C" w14:textId="69229CD1" w:rsidR="006237A0" w:rsidRDefault="006237A0" w:rsidP="0062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Képviselő-testülete 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által </w:t>
      </w:r>
      <w:r w:rsidR="00285C2A">
        <w:rPr>
          <w:rFonts w:ascii="Times New Roman" w:hAnsi="Times New Roman"/>
          <w:b/>
          <w:bCs/>
          <w:spacing w:val="15"/>
          <w:sz w:val="24"/>
          <w:szCs w:val="24"/>
        </w:rPr>
        <w:t>2024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. évben kiírt,</w:t>
      </w:r>
      <w:r w:rsidRPr="00291998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lakóközösségeknek nyújtandó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esővízgyűjtő szett/-ek igénylése pályázathoz</w:t>
      </w:r>
    </w:p>
    <w:p w14:paraId="16389F1C" w14:textId="77777777" w:rsidR="006237A0" w:rsidRPr="00442200" w:rsidRDefault="006237A0" w:rsidP="00623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 xml:space="preserve">Sorszám </w:t>
      </w:r>
      <w:r w:rsidRPr="00442200">
        <w:rPr>
          <w:rFonts w:ascii="Times New Roman" w:hAnsi="Times New Roman"/>
          <w:sz w:val="24"/>
          <w:szCs w:val="24"/>
        </w:rPr>
        <w:t>.......................</w:t>
      </w:r>
    </w:p>
    <w:p w14:paraId="153CB3A1" w14:textId="77777777" w:rsidR="006237A0" w:rsidRDefault="006237A0" w:rsidP="006237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C3D708" w14:textId="77777777" w:rsidR="006237A0" w:rsidRPr="00442200" w:rsidRDefault="006237A0" w:rsidP="004C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</w:p>
    <w:p w14:paraId="781D1E30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Címe: …………………………………………………………………..……………………</w:t>
      </w:r>
    </w:p>
    <w:p w14:paraId="101C1C83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Adószáma: 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lastRenderedPageBreak/>
        <w:t>………….</w:t>
      </w:r>
    </w:p>
    <w:p w14:paraId="217E97D9" w14:textId="1EC8A744" w:rsidR="006237A0" w:rsidRPr="00442200" w:rsidRDefault="006237A0" w:rsidP="006237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képviselőjének neve: …………………………………………………...………</w:t>
      </w:r>
    </w:p>
    <w:p w14:paraId="10941389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címe: …………………………………………………………….………………</w:t>
      </w:r>
    </w:p>
    <w:p w14:paraId="1BBE2EFC" w14:textId="77777777" w:rsidR="006237A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Telefonszáma: 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címe: ………………………………</w:t>
      </w:r>
    </w:p>
    <w:p w14:paraId="6A1D4692" w14:textId="77777777" w:rsidR="006237A0" w:rsidRPr="00442200" w:rsidRDefault="006237A0" w:rsidP="004C11FF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módja: …………………………………………………………….………………</w:t>
      </w:r>
    </w:p>
    <w:p w14:paraId="37088786" w14:textId="212DEE31" w:rsidR="00FE71D5" w:rsidRPr="004C11FF" w:rsidRDefault="00FE71D5" w:rsidP="0055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C11FF">
        <w:rPr>
          <w:rFonts w:ascii="Times New Roman" w:hAnsi="Times New Roman"/>
          <w:bCs/>
          <w:sz w:val="24"/>
          <w:szCs w:val="24"/>
        </w:rPr>
        <w:t xml:space="preserve">Igényelt </w:t>
      </w:r>
      <w:r w:rsidR="00552CFC">
        <w:rPr>
          <w:rFonts w:ascii="Times New Roman" w:hAnsi="Times New Roman"/>
          <w:bCs/>
          <w:sz w:val="24"/>
          <w:szCs w:val="24"/>
        </w:rPr>
        <w:t>esővízgyűjtő szettek száma:    1</w:t>
      </w:r>
      <w:r w:rsidR="004C11FF" w:rsidRPr="004C11FF">
        <w:rPr>
          <w:rFonts w:ascii="Times New Roman" w:hAnsi="Times New Roman"/>
          <w:bCs/>
          <w:sz w:val="24"/>
          <w:szCs w:val="24"/>
        </w:rPr>
        <w:t xml:space="preserve"> db</w:t>
      </w:r>
      <w:r w:rsidR="00552CFC">
        <w:rPr>
          <w:rFonts w:ascii="Times New Roman" w:hAnsi="Times New Roman"/>
          <w:bCs/>
          <w:sz w:val="24"/>
          <w:szCs w:val="24"/>
        </w:rPr>
        <w:t xml:space="preserve">   </w:t>
      </w:r>
      <w:r w:rsidR="00552CFC" w:rsidRPr="00552CFC">
        <w:rPr>
          <w:rFonts w:ascii="Arial Black" w:hAnsi="Arial Black"/>
          <w:bCs/>
          <w:sz w:val="40"/>
          <w:szCs w:val="24"/>
        </w:rPr>
        <w:t xml:space="preserve">□   </w:t>
      </w:r>
      <w:r w:rsidR="00552CFC">
        <w:rPr>
          <w:rFonts w:ascii="Arial Black" w:hAnsi="Arial Black"/>
          <w:bCs/>
          <w:sz w:val="24"/>
          <w:szCs w:val="24"/>
        </w:rPr>
        <w:t xml:space="preserve">  </w:t>
      </w:r>
      <w:r w:rsidR="00552CFC" w:rsidRPr="00552CFC">
        <w:rPr>
          <w:rFonts w:ascii="Times New Roman" w:hAnsi="Times New Roman"/>
          <w:bCs/>
          <w:sz w:val="24"/>
          <w:szCs w:val="24"/>
        </w:rPr>
        <w:t>2 db</w:t>
      </w:r>
      <w:r w:rsidR="00552CFC">
        <w:rPr>
          <w:rFonts w:ascii="Times New Roman" w:hAnsi="Times New Roman"/>
          <w:bCs/>
          <w:sz w:val="24"/>
          <w:szCs w:val="24"/>
        </w:rPr>
        <w:t xml:space="preserve">   </w:t>
      </w:r>
      <w:r w:rsidR="00552CFC" w:rsidRPr="00552CFC">
        <w:rPr>
          <w:rFonts w:ascii="Arial Black" w:hAnsi="Arial Black"/>
          <w:bCs/>
          <w:sz w:val="40"/>
          <w:szCs w:val="24"/>
        </w:rPr>
        <w:t>□</w:t>
      </w:r>
    </w:p>
    <w:p w14:paraId="5B85A982" w14:textId="4862EE83" w:rsidR="004C11FF" w:rsidRPr="004C11FF" w:rsidRDefault="004C11FF" w:rsidP="004C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C11FF">
        <w:rPr>
          <w:rFonts w:ascii="Times New Roman" w:hAnsi="Times New Roman"/>
          <w:bCs/>
          <w:sz w:val="24"/>
          <w:szCs w:val="24"/>
        </w:rPr>
        <w:t>Gyűjtött esővíz tervezett felhasználásának módja</w:t>
      </w:r>
      <w:r>
        <w:rPr>
          <w:rFonts w:ascii="Times New Roman" w:hAnsi="Times New Roman"/>
          <w:bCs/>
          <w:sz w:val="24"/>
          <w:szCs w:val="24"/>
        </w:rPr>
        <w:t xml:space="preserve"> (többet is megjelölhet)</w:t>
      </w:r>
      <w:r w:rsidRPr="004C11FF">
        <w:rPr>
          <w:rFonts w:ascii="Times New Roman" w:hAnsi="Times New Roman"/>
          <w:bCs/>
          <w:sz w:val="24"/>
          <w:szCs w:val="24"/>
        </w:rPr>
        <w:t>:</w:t>
      </w:r>
    </w:p>
    <w:p w14:paraId="4C67887C" w14:textId="7BCCA685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C11FF">
        <w:rPr>
          <w:rFonts w:ascii="Times New Roman" w:hAnsi="Times New Roman"/>
          <w:sz w:val="24"/>
          <w:szCs w:val="24"/>
        </w:rPr>
        <w:t>társasház udvarán található zöldfelület öntözése</w:t>
      </w:r>
    </w:p>
    <w:p w14:paraId="0665BFB5" w14:textId="0A310CD2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társasház udvaron található fák öntözése</w:t>
      </w:r>
    </w:p>
    <w:p w14:paraId="087836D5" w14:textId="7A4C12A7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társasház udvarán található cserepes (virágládás) növényeinek öntözése</w:t>
      </w:r>
    </w:p>
    <w:p w14:paraId="751D261D" w14:textId="3A878584" w:rsidR="004C11FF" w:rsidRDefault="004C11FF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társasház udvarának tisztítása</w:t>
      </w:r>
    </w:p>
    <w:p w14:paraId="53749511" w14:textId="66D7A49D" w:rsidR="004C11FF" w:rsidRPr="004C11FF" w:rsidRDefault="00B87124" w:rsidP="004C11FF">
      <w:pPr>
        <w:pStyle w:val="Listaszerbekezds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egyéb</w:t>
      </w:r>
      <w:r w:rsidR="004C11FF">
        <w:rPr>
          <w:rFonts w:ascii="Times New Roman" w:hAnsi="Times New Roman"/>
          <w:sz w:val="24"/>
          <w:szCs w:val="24"/>
        </w:rPr>
        <w:t>: ………………………………………………………………..</w:t>
      </w:r>
    </w:p>
    <w:p w14:paraId="074269D0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6F069D">
        <w:rPr>
          <w:rFonts w:ascii="Times New Roman" w:hAnsi="Times New Roman"/>
          <w:bCs/>
        </w:rPr>
        <w:lastRenderedPageBreak/>
        <w:t xml:space="preserve">Hozzájárulok ahhoz, hogy jelen adatlapon rögzített adatokat az információs önrendelkezési jogról és az információszabadságról szóló 2011. évi CXII. törvény (Infotörvény)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19E211D4" w14:textId="77777777" w:rsidR="006237A0" w:rsidRPr="006F069D" w:rsidRDefault="006237A0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6F069D">
        <w:rPr>
          <w:rFonts w:ascii="Times New Roman" w:hAnsi="Times New Roman"/>
          <w:bCs/>
        </w:rPr>
        <w:t xml:space="preserve">Tudomásul veszem, hogy az Infotörvény 1. számú melléklete alapján a pályázatok alapvető adatai és a pályázatok eredménye az Önkormányzat hivatalos honlapján (www.erzsebetvaros.hu)  nyilvánosságra kerülnek. </w:t>
      </w:r>
    </w:p>
    <w:p w14:paraId="22BF9214" w14:textId="577B4945" w:rsidR="003D2A41" w:rsidRDefault="006237A0" w:rsidP="00B71FB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069D">
        <w:rPr>
          <w:rFonts w:ascii="Times New Roman" w:hAnsi="Times New Roman"/>
          <w:color w:val="000000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6B546CC1" w14:textId="0A993635" w:rsidR="006237A0" w:rsidRDefault="006237A0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Dátum: </w:t>
      </w:r>
      <w:r w:rsidR="00285C2A">
        <w:rPr>
          <w:rFonts w:ascii="Times New Roman" w:hAnsi="Times New Roman"/>
          <w:bCs/>
          <w:sz w:val="24"/>
          <w:szCs w:val="24"/>
        </w:rPr>
        <w:t>2024</w:t>
      </w:r>
      <w:r w:rsidR="000B748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…………………</w:t>
      </w:r>
    </w:p>
    <w:p w14:paraId="43D82E76" w14:textId="77777777" w:rsidR="00B71FBF" w:rsidRDefault="00B71FBF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FACE0D" w14:textId="77777777" w:rsidR="003D2A41" w:rsidRDefault="003D2A41" w:rsidP="006237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DD210D" w14:textId="77777777" w:rsidR="006237A0" w:rsidRDefault="006237A0" w:rsidP="000B7489">
      <w:pPr>
        <w:widowControl w:val="0"/>
        <w:autoSpaceDE w:val="0"/>
        <w:autoSpaceDN w:val="0"/>
        <w:adjustRightInd w:val="0"/>
        <w:spacing w:after="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14:paraId="5E49A9CA" w14:textId="7E9AFCE1" w:rsidR="006237A0" w:rsidRDefault="006237A0" w:rsidP="000B7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="000B74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pályázó képviselőjének aláírása</w:t>
      </w:r>
    </w:p>
    <w:sectPr w:rsidR="006237A0" w:rsidSect="007A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D02" w16cex:dateUtc="2023-02-16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25A279" w16cid:durableId="27973C2A"/>
  <w16cid:commentId w16cid:paraId="526DD4DD" w16cid:durableId="27973C2B"/>
  <w16cid:commentId w16cid:paraId="46D27623" w16cid:durableId="27989D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57F3" w14:textId="77777777" w:rsidR="00423A58" w:rsidRDefault="00423A58" w:rsidP="00A70B16">
      <w:pPr>
        <w:spacing w:after="0" w:line="240" w:lineRule="auto"/>
      </w:pPr>
      <w:r>
        <w:separator/>
      </w:r>
    </w:p>
  </w:endnote>
  <w:endnote w:type="continuationSeparator" w:id="0">
    <w:p w14:paraId="7F9D41EC" w14:textId="77777777" w:rsidR="00423A58" w:rsidRDefault="00423A58" w:rsidP="00A7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7FFB" w14:textId="77777777" w:rsidR="00423A58" w:rsidRDefault="00423A58" w:rsidP="00A70B16">
      <w:pPr>
        <w:spacing w:after="0" w:line="240" w:lineRule="auto"/>
      </w:pPr>
      <w:r>
        <w:separator/>
      </w:r>
    </w:p>
  </w:footnote>
  <w:footnote w:type="continuationSeparator" w:id="0">
    <w:p w14:paraId="3BE0D04D" w14:textId="77777777" w:rsidR="00423A58" w:rsidRDefault="00423A58" w:rsidP="00A7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40FE"/>
    <w:multiLevelType w:val="hybridMultilevel"/>
    <w:tmpl w:val="3898830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1932567C"/>
    <w:multiLevelType w:val="multilevel"/>
    <w:tmpl w:val="561AA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 w15:restartNumberingAfterBreak="0">
    <w:nsid w:val="35926B3A"/>
    <w:multiLevelType w:val="multilevel"/>
    <w:tmpl w:val="561AA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8E314B8"/>
    <w:multiLevelType w:val="multilevel"/>
    <w:tmpl w:val="BFF23810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47497F32"/>
    <w:multiLevelType w:val="hybridMultilevel"/>
    <w:tmpl w:val="9D9AC30C"/>
    <w:lvl w:ilvl="0" w:tplc="99DAAE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8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0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1" w15:restartNumberingAfterBreak="0">
    <w:nsid w:val="6AE93D53"/>
    <w:multiLevelType w:val="hybridMultilevel"/>
    <w:tmpl w:val="2CF039C2"/>
    <w:lvl w:ilvl="0" w:tplc="8F621C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731E0AA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4"/>
  </w:num>
  <w:num w:numId="5">
    <w:abstractNumId w:val="20"/>
  </w:num>
  <w:num w:numId="6">
    <w:abstractNumId w:val="10"/>
  </w:num>
  <w:num w:numId="7">
    <w:abstractNumId w:val="19"/>
  </w:num>
  <w:num w:numId="8">
    <w:abstractNumId w:val="8"/>
  </w:num>
  <w:num w:numId="9">
    <w:abstractNumId w:val="23"/>
  </w:num>
  <w:num w:numId="10">
    <w:abstractNumId w:val="2"/>
  </w:num>
  <w:num w:numId="11">
    <w:abstractNumId w:val="3"/>
  </w:num>
  <w:num w:numId="12">
    <w:abstractNumId w:val="22"/>
  </w:num>
  <w:num w:numId="13">
    <w:abstractNumId w:val="0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16"/>
    <w:rsid w:val="00002A98"/>
    <w:rsid w:val="0002540F"/>
    <w:rsid w:val="000B7489"/>
    <w:rsid w:val="000C2E79"/>
    <w:rsid w:val="000D557A"/>
    <w:rsid w:val="001075ED"/>
    <w:rsid w:val="00140F6D"/>
    <w:rsid w:val="00145611"/>
    <w:rsid w:val="001469C8"/>
    <w:rsid w:val="00163C48"/>
    <w:rsid w:val="00165DBD"/>
    <w:rsid w:val="0017422B"/>
    <w:rsid w:val="001A0616"/>
    <w:rsid w:val="001A5F49"/>
    <w:rsid w:val="001E3D3D"/>
    <w:rsid w:val="0025066D"/>
    <w:rsid w:val="00253399"/>
    <w:rsid w:val="00285C2A"/>
    <w:rsid w:val="00291998"/>
    <w:rsid w:val="00384A04"/>
    <w:rsid w:val="003A55DA"/>
    <w:rsid w:val="003B58CE"/>
    <w:rsid w:val="003D2A41"/>
    <w:rsid w:val="003D6E7B"/>
    <w:rsid w:val="003E4D0C"/>
    <w:rsid w:val="00406260"/>
    <w:rsid w:val="00417FE8"/>
    <w:rsid w:val="00423A58"/>
    <w:rsid w:val="004250C6"/>
    <w:rsid w:val="004C0569"/>
    <w:rsid w:val="004C11FF"/>
    <w:rsid w:val="004D5C82"/>
    <w:rsid w:val="0053059F"/>
    <w:rsid w:val="00545EC9"/>
    <w:rsid w:val="00552CFC"/>
    <w:rsid w:val="0056608B"/>
    <w:rsid w:val="0057406A"/>
    <w:rsid w:val="005740C5"/>
    <w:rsid w:val="00583970"/>
    <w:rsid w:val="005B66DC"/>
    <w:rsid w:val="005C0F43"/>
    <w:rsid w:val="005F540B"/>
    <w:rsid w:val="005F7D2E"/>
    <w:rsid w:val="006237A0"/>
    <w:rsid w:val="00625ECE"/>
    <w:rsid w:val="006457BC"/>
    <w:rsid w:val="00656E77"/>
    <w:rsid w:val="00656E81"/>
    <w:rsid w:val="00677005"/>
    <w:rsid w:val="006809A0"/>
    <w:rsid w:val="006909AE"/>
    <w:rsid w:val="006B07BC"/>
    <w:rsid w:val="006B5B57"/>
    <w:rsid w:val="006C2D24"/>
    <w:rsid w:val="00772EDA"/>
    <w:rsid w:val="00792125"/>
    <w:rsid w:val="007950E6"/>
    <w:rsid w:val="00795DEB"/>
    <w:rsid w:val="007A2794"/>
    <w:rsid w:val="008629C7"/>
    <w:rsid w:val="0088153B"/>
    <w:rsid w:val="00884B51"/>
    <w:rsid w:val="0089449C"/>
    <w:rsid w:val="008A639B"/>
    <w:rsid w:val="008A7A97"/>
    <w:rsid w:val="008B3518"/>
    <w:rsid w:val="008B42A5"/>
    <w:rsid w:val="008C01C2"/>
    <w:rsid w:val="00946069"/>
    <w:rsid w:val="0096616D"/>
    <w:rsid w:val="00977125"/>
    <w:rsid w:val="00991DB8"/>
    <w:rsid w:val="00994ECF"/>
    <w:rsid w:val="00997542"/>
    <w:rsid w:val="009A4B84"/>
    <w:rsid w:val="009A7EB6"/>
    <w:rsid w:val="009B0A90"/>
    <w:rsid w:val="009B7066"/>
    <w:rsid w:val="00A002AA"/>
    <w:rsid w:val="00A03F89"/>
    <w:rsid w:val="00A63579"/>
    <w:rsid w:val="00A70B16"/>
    <w:rsid w:val="00A90032"/>
    <w:rsid w:val="00AD649E"/>
    <w:rsid w:val="00B40785"/>
    <w:rsid w:val="00B57A6A"/>
    <w:rsid w:val="00B71FBF"/>
    <w:rsid w:val="00B83F82"/>
    <w:rsid w:val="00B87124"/>
    <w:rsid w:val="00BE0489"/>
    <w:rsid w:val="00BE4ABC"/>
    <w:rsid w:val="00C90E30"/>
    <w:rsid w:val="00CE4DE4"/>
    <w:rsid w:val="00D236E4"/>
    <w:rsid w:val="00D3671F"/>
    <w:rsid w:val="00D6472D"/>
    <w:rsid w:val="00D66684"/>
    <w:rsid w:val="00D8511A"/>
    <w:rsid w:val="00DA7445"/>
    <w:rsid w:val="00E04DCA"/>
    <w:rsid w:val="00E238BE"/>
    <w:rsid w:val="00E92DC6"/>
    <w:rsid w:val="00EA6D92"/>
    <w:rsid w:val="00EB3CA1"/>
    <w:rsid w:val="00ED0582"/>
    <w:rsid w:val="00EE385E"/>
    <w:rsid w:val="00EF5CF0"/>
    <w:rsid w:val="00F517C1"/>
    <w:rsid w:val="00F87BD6"/>
    <w:rsid w:val="00FB5690"/>
    <w:rsid w:val="00FC2E7E"/>
    <w:rsid w:val="00FD4B3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284A"/>
  <w15:chartTrackingRefBased/>
  <w15:docId w15:val="{E329F4D2-409F-4AE0-BF40-E94D7E2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B1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70B1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70B16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70B1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70B1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70B16"/>
    <w:rPr>
      <w:rFonts w:ascii="Consolas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A70B1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A70B1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A70B1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70B16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A70B1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3F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3F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03F89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3F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3F89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616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4D5C82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Dévényiné Rutkai Noémi</dc:creator>
  <cp:keywords/>
  <dc:description/>
  <cp:lastModifiedBy>Novák Edina</cp:lastModifiedBy>
  <cp:revision>2</cp:revision>
  <dcterms:created xsi:type="dcterms:W3CDTF">2024-03-21T08:23:00Z</dcterms:created>
  <dcterms:modified xsi:type="dcterms:W3CDTF">2024-03-21T08:23:00Z</dcterms:modified>
</cp:coreProperties>
</file>